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8D" w:rsidRPr="000416C7" w:rsidRDefault="000416C7" w:rsidP="0025038D">
      <w:pPr>
        <w:shd w:val="clear" w:color="auto" w:fill="DCF4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16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СВЕДЕНИЯ О НАЛИЧИИ СВОБОДНЫХ МЕСТ ДЛЯ ПРИЕМА ПОЛУЧАТЕЛЕЙ СОЦИАЛЬНЫХ УСЛУГ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0416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777E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0416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F4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1270"/>
        <w:gridCol w:w="1270"/>
        <w:gridCol w:w="926"/>
        <w:gridCol w:w="940"/>
        <w:gridCol w:w="926"/>
        <w:gridCol w:w="926"/>
        <w:gridCol w:w="770"/>
        <w:gridCol w:w="977"/>
        <w:gridCol w:w="1127"/>
        <w:gridCol w:w="996"/>
        <w:gridCol w:w="926"/>
        <w:gridCol w:w="982"/>
      </w:tblGrid>
      <w:tr w:rsidR="004920A2" w:rsidRPr="000416C7" w:rsidTr="000416C7">
        <w:trPr>
          <w:tblCellSpacing w:w="0" w:type="dxa"/>
        </w:trPr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социального обслуживания</w:t>
            </w:r>
          </w:p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мест 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Январь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Февраль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Март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Апрель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Май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Июнь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Июль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Август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Октябрь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Ноябрь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Декабрь</w:t>
            </w:r>
          </w:p>
        </w:tc>
      </w:tr>
      <w:tr w:rsidR="0025038D" w:rsidRPr="000416C7" w:rsidTr="0025038D">
        <w:trPr>
          <w:tblCellSpacing w:w="0" w:type="dxa"/>
        </w:trPr>
        <w:tc>
          <w:tcPr>
            <w:tcW w:w="1460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0416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b/>
                <w:bCs/>
                <w:color w:val="660000"/>
                <w:sz w:val="24"/>
                <w:szCs w:val="24"/>
              </w:rPr>
              <w:t>Социальное обслуживание на дому</w:t>
            </w:r>
            <w:r w:rsidR="000416C7">
              <w:rPr>
                <w:rFonts w:ascii="Times New Roman" w:eastAsia="Times New Roman" w:hAnsi="Times New Roman" w:cs="Times New Roman"/>
                <w:b/>
                <w:bCs/>
                <w:color w:val="660000"/>
                <w:sz w:val="24"/>
                <w:szCs w:val="24"/>
              </w:rPr>
              <w:t xml:space="preserve"> </w:t>
            </w:r>
          </w:p>
        </w:tc>
      </w:tr>
      <w:tr w:rsidR="004920A2" w:rsidRPr="000416C7" w:rsidTr="002C17DC">
        <w:trPr>
          <w:tblCellSpacing w:w="0" w:type="dxa"/>
        </w:trPr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Отделение социального обслуживания на дому</w:t>
            </w:r>
          </w:p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990 мест</w:t>
            </w:r>
          </w:p>
          <w:p w:rsidR="0025038D" w:rsidRPr="000416C7" w:rsidRDefault="0025038D" w:rsidP="00250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A56C48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777E6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77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77E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</w:tcPr>
          <w:p w:rsidR="0025038D" w:rsidRPr="000416C7" w:rsidRDefault="00657EB4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</w:tcPr>
          <w:p w:rsidR="0025038D" w:rsidRPr="000416C7" w:rsidRDefault="00657EB4" w:rsidP="003E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</w:tcPr>
          <w:p w:rsidR="0025038D" w:rsidRPr="000416C7" w:rsidRDefault="00C1581C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20A2" w:rsidRPr="000416C7" w:rsidTr="002C17DC">
        <w:trPr>
          <w:tblCellSpacing w:w="0" w:type="dxa"/>
        </w:trPr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1.2.Специализированное отделение социально – медицинского обслуживания на дому                              </w:t>
            </w: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90 мест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777E6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777E6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</w:tcPr>
          <w:p w:rsidR="0025038D" w:rsidRPr="000416C7" w:rsidRDefault="00657EB4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</w:tcPr>
          <w:p w:rsidR="0025038D" w:rsidRPr="000416C7" w:rsidRDefault="00657EB4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</w:tcPr>
          <w:p w:rsidR="0025038D" w:rsidRPr="000416C7" w:rsidRDefault="00C1581C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038D" w:rsidRPr="000416C7" w:rsidTr="0025038D">
        <w:trPr>
          <w:tblCellSpacing w:w="0" w:type="dxa"/>
        </w:trPr>
        <w:tc>
          <w:tcPr>
            <w:tcW w:w="1460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b/>
                <w:bCs/>
                <w:color w:val="660000"/>
                <w:sz w:val="24"/>
                <w:szCs w:val="24"/>
              </w:rPr>
              <w:t>Полустационарное обслуживание</w:t>
            </w: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20A2" w:rsidRPr="000416C7" w:rsidTr="002C17DC">
        <w:trPr>
          <w:tblCellSpacing w:w="0" w:type="dxa"/>
        </w:trPr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Отделение дневного пребывания граждан пожилого возраста и инвалидов</w:t>
            </w:r>
          </w:p>
          <w:p w:rsidR="0025038D" w:rsidRPr="000416C7" w:rsidRDefault="0025038D" w:rsidP="00FE5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A56C48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777E6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</w:tcPr>
          <w:p w:rsidR="0025038D" w:rsidRPr="000416C7" w:rsidRDefault="00657EB4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</w:tcPr>
          <w:p w:rsidR="0025038D" w:rsidRPr="000416C7" w:rsidRDefault="00657EB4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</w:tcPr>
          <w:p w:rsidR="0025038D" w:rsidRPr="000416C7" w:rsidRDefault="00C1581C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20A2" w:rsidRPr="000416C7" w:rsidTr="002C17DC">
        <w:trPr>
          <w:tblCellSpacing w:w="0" w:type="dxa"/>
        </w:trPr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34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2.2.Отделение срочного социального обслуживания</w:t>
            </w:r>
          </w:p>
          <w:p w:rsidR="0025038D" w:rsidRPr="000416C7" w:rsidRDefault="0025038D" w:rsidP="0034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4920A2" w:rsidRDefault="0025038D" w:rsidP="0034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gramStart"/>
            <w:r w:rsidRPr="0049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заявитель</w:t>
            </w:r>
            <w:r w:rsidR="0049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9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gramEnd"/>
            <w:r w:rsidRPr="0049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4920A2" w:rsidRDefault="00994D79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4920A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</w:t>
            </w:r>
            <w:r w:rsidR="004920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920A2">
              <w:rPr>
                <w:rFonts w:ascii="Times New Roman" w:eastAsia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492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основе</w:t>
            </w:r>
            <w:r w:rsidR="0025038D" w:rsidRPr="004920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4920A2" w:rsidRDefault="004920A2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4920A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920A2">
              <w:rPr>
                <w:rFonts w:ascii="Times New Roman" w:eastAsia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492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основе</w:t>
            </w:r>
            <w:r w:rsidR="0025038D" w:rsidRPr="004920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</w:tcPr>
          <w:p w:rsidR="0025038D" w:rsidRPr="004920A2" w:rsidRDefault="00657EB4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657EB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заявитель-ной</w:t>
            </w:r>
            <w:proofErr w:type="gramEnd"/>
            <w:r w:rsidRPr="00657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основе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</w:tcPr>
          <w:p w:rsidR="0025038D" w:rsidRPr="004920A2" w:rsidRDefault="00657EB4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657EB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заявитель-ной</w:t>
            </w:r>
            <w:proofErr w:type="gramEnd"/>
            <w:r w:rsidRPr="00657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основе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</w:tcPr>
          <w:p w:rsidR="0025038D" w:rsidRPr="004920A2" w:rsidRDefault="00C1581C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81C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заявитель-ной основе</w:t>
            </w:r>
            <w:bookmarkStart w:id="0" w:name="_GoBack"/>
            <w:bookmarkEnd w:id="0"/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</w:tcPr>
          <w:p w:rsidR="0025038D" w:rsidRPr="004920A2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4FD"/>
            <w:vAlign w:val="center"/>
            <w:hideMark/>
          </w:tcPr>
          <w:p w:rsidR="0025038D" w:rsidRPr="000416C7" w:rsidRDefault="0025038D" w:rsidP="002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C7347" w:rsidRPr="000416C7" w:rsidRDefault="009C7347" w:rsidP="000416C7">
      <w:pPr>
        <w:rPr>
          <w:rFonts w:ascii="Times New Roman" w:hAnsi="Times New Roman" w:cs="Times New Roman"/>
          <w:sz w:val="24"/>
          <w:szCs w:val="24"/>
        </w:rPr>
      </w:pPr>
    </w:p>
    <w:sectPr w:rsidR="009C7347" w:rsidRPr="000416C7" w:rsidSect="000416C7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DA" w:rsidRDefault="00FC69DA" w:rsidP="000416C7">
      <w:pPr>
        <w:spacing w:after="0" w:line="240" w:lineRule="auto"/>
      </w:pPr>
      <w:r>
        <w:separator/>
      </w:r>
    </w:p>
  </w:endnote>
  <w:endnote w:type="continuationSeparator" w:id="0">
    <w:p w:rsidR="00FC69DA" w:rsidRDefault="00FC69DA" w:rsidP="0004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DA" w:rsidRDefault="00FC69DA" w:rsidP="000416C7">
      <w:pPr>
        <w:spacing w:after="0" w:line="240" w:lineRule="auto"/>
      </w:pPr>
      <w:r>
        <w:separator/>
      </w:r>
    </w:p>
  </w:footnote>
  <w:footnote w:type="continuationSeparator" w:id="0">
    <w:p w:rsidR="00FC69DA" w:rsidRDefault="00FC69DA" w:rsidP="00041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8D"/>
    <w:rsid w:val="000416C7"/>
    <w:rsid w:val="000515D6"/>
    <w:rsid w:val="000F03CD"/>
    <w:rsid w:val="00150A71"/>
    <w:rsid w:val="00215547"/>
    <w:rsid w:val="0025038D"/>
    <w:rsid w:val="002C17DC"/>
    <w:rsid w:val="003E287C"/>
    <w:rsid w:val="004920A2"/>
    <w:rsid w:val="00506331"/>
    <w:rsid w:val="005E2801"/>
    <w:rsid w:val="00625917"/>
    <w:rsid w:val="00657EB4"/>
    <w:rsid w:val="00777E6D"/>
    <w:rsid w:val="00951AF0"/>
    <w:rsid w:val="00993959"/>
    <w:rsid w:val="00994D79"/>
    <w:rsid w:val="009C7347"/>
    <w:rsid w:val="00A00DCB"/>
    <w:rsid w:val="00A56C48"/>
    <w:rsid w:val="00B04B3C"/>
    <w:rsid w:val="00B559B0"/>
    <w:rsid w:val="00C1581C"/>
    <w:rsid w:val="00D61BB6"/>
    <w:rsid w:val="00F43A31"/>
    <w:rsid w:val="00FC69DA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3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03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6C7"/>
  </w:style>
  <w:style w:type="paragraph" w:styleId="a8">
    <w:name w:val="footer"/>
    <w:basedOn w:val="a"/>
    <w:link w:val="a9"/>
    <w:uiPriority w:val="99"/>
    <w:unhideWhenUsed/>
    <w:rsid w:val="000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3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03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6C7"/>
  </w:style>
  <w:style w:type="paragraph" w:styleId="a8">
    <w:name w:val="footer"/>
    <w:basedOn w:val="a"/>
    <w:link w:val="a9"/>
    <w:uiPriority w:val="99"/>
    <w:unhideWhenUsed/>
    <w:rsid w:val="000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Comp_3</dc:creator>
  <cp:lastModifiedBy>Comp_3</cp:lastModifiedBy>
  <cp:revision>10</cp:revision>
  <cp:lastPrinted>2025-05-13T12:33:00Z</cp:lastPrinted>
  <dcterms:created xsi:type="dcterms:W3CDTF">2023-03-23T06:54:00Z</dcterms:created>
  <dcterms:modified xsi:type="dcterms:W3CDTF">2025-06-02T09:40:00Z</dcterms:modified>
</cp:coreProperties>
</file>